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6C804" w14:textId="070CEE8B" w:rsidR="00CD5CE9" w:rsidRDefault="00170147" w:rsidP="006265A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C680DB" wp14:editId="5B641EDA">
                <wp:simplePos x="0" y="0"/>
                <wp:positionH relativeFrom="column">
                  <wp:posOffset>1412875</wp:posOffset>
                </wp:positionH>
                <wp:positionV relativeFrom="paragraph">
                  <wp:posOffset>7601585</wp:posOffset>
                </wp:positionV>
                <wp:extent cx="689610" cy="586105"/>
                <wp:effectExtent l="0" t="0" r="15240" b="2349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EF481" w14:textId="77777777" w:rsidR="00DF7DC6" w:rsidRDefault="008D044A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759DC6" wp14:editId="4BFFA0B8">
                                  <wp:extent cx="589214" cy="401448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edical-adhesive-tape-scissors-blue-background-78344657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214" cy="401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680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25pt;margin-top:598.55pt;width:54.3pt;height:46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">
                <v:textbox>
                  <w:txbxContent>
                    <w:p w14:paraId="72BEF481" w14:textId="77777777" w:rsidR="00DF7DC6" w:rsidRDefault="008D044A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759DC6" wp14:editId="4BFFA0B8">
                            <wp:extent cx="589214" cy="401448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edical-adhesive-tape-scissors-blue-background-78344657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9214" cy="401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9A69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014AFA" wp14:editId="0837098F">
                <wp:simplePos x="0" y="0"/>
                <wp:positionH relativeFrom="column">
                  <wp:posOffset>2057400</wp:posOffset>
                </wp:positionH>
                <wp:positionV relativeFrom="paragraph">
                  <wp:posOffset>7734300</wp:posOffset>
                </wp:positionV>
                <wp:extent cx="2141220" cy="1851660"/>
                <wp:effectExtent l="0" t="0" r="1143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851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1B3C5" w14:textId="0FC6AECB" w:rsidR="009A697B" w:rsidRDefault="008D044A" w:rsidP="006507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</w:pPr>
                            <w:r w:rsidRPr="009A697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  <w:t xml:space="preserve">Design and Technology: </w:t>
                            </w:r>
                            <w:r w:rsidR="00650741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</w:rPr>
                              <w:t>junk modelling (houses)</w:t>
                            </w:r>
                          </w:p>
                          <w:p w14:paraId="542C4F00" w14:textId="3287AB05" w:rsidR="00650741" w:rsidRPr="00650741" w:rsidRDefault="00650741" w:rsidP="00650741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</w:rPr>
                              <w:t>Design a product, learn techniques for marking out, joining and shaping, applying them, evaluating finished product.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14AFA" id="Rectangle 28" o:spid="_x0000_s1027" style="position:absolute;left:0;text-align:left;margin-left:162pt;margin-top:609pt;width:168.6pt;height:145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0F1B3C5" w14:textId="0FC6AECB" w:rsidR="009A697B" w:rsidRDefault="008D044A" w:rsidP="00650741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</w:pPr>
                      <w:r w:rsidRPr="009A697B"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  <w:t xml:space="preserve">Design and Technology: </w:t>
                      </w:r>
                      <w:r w:rsidR="00650741">
                        <w:rPr>
                          <w:rFonts w:ascii="Arial" w:hAnsi="Arial" w:cs="Arial"/>
                          <w:b/>
                          <w:color w:val="385623" w:themeColor="accent6" w:themeShade="80"/>
                        </w:rPr>
                        <w:t>junk modelling (houses)</w:t>
                      </w:r>
                    </w:p>
                    <w:p w14:paraId="542C4F00" w14:textId="3287AB05" w:rsidR="00650741" w:rsidRPr="00650741" w:rsidRDefault="00650741" w:rsidP="00650741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</w:rPr>
                        <w:t>Design a product, learn techniques for marking out, joining and shaping, applying them, evaluating finished product.</w:t>
                      </w:r>
                    </w:p>
                  </w:txbxContent>
                </v:textbox>
              </v:rect>
            </w:pict>
          </mc:Fallback>
        </mc:AlternateContent>
      </w:r>
      <w:r w:rsidR="00CF4B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2E5555" wp14:editId="3DA557A6">
                <wp:simplePos x="0" y="0"/>
                <wp:positionH relativeFrom="column">
                  <wp:posOffset>4084320</wp:posOffset>
                </wp:positionH>
                <wp:positionV relativeFrom="paragraph">
                  <wp:posOffset>-533400</wp:posOffset>
                </wp:positionV>
                <wp:extent cx="2304415" cy="5090160"/>
                <wp:effectExtent l="0" t="0" r="1968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50901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ADB20" w14:textId="77777777" w:rsidR="002E25C5" w:rsidRDefault="00A8385E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5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7CAFED6" wp14:editId="119EFD36">
                                  <wp:extent cx="974785" cy="1116801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ve_senses[1].jpe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36" cy="113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252B67" w14:textId="77777777" w:rsidR="008A5A70" w:rsidRPr="008A5A70" w:rsidRDefault="0064370F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cience </w:t>
                            </w: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3388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Animals</w:t>
                            </w:r>
                          </w:p>
                          <w:p w14:paraId="41FEBA8D" w14:textId="77777777" w:rsidR="001657AD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Mammals – have hair and produce milk</w:t>
                            </w:r>
                            <w:r w:rsidR="001657AD"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478C89" w14:textId="77777777"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Birds – have feathers and lay eggs.</w:t>
                            </w:r>
                          </w:p>
                          <w:p w14:paraId="27E75164" w14:textId="77777777"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Reptiles – have scaly skin, usually lay eggs.</w:t>
                            </w:r>
                          </w:p>
                          <w:p w14:paraId="702A3933" w14:textId="77777777" w:rsidR="008A5A70" w:rsidRP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Amphibians – lay eggs, live part of life in water.</w:t>
                            </w:r>
                          </w:p>
                          <w:p w14:paraId="1EE14B7F" w14:textId="24BF08A5" w:rsidR="008A5A70" w:rsidRDefault="008A5A70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Insects – have an exoskeleton and lay eggs.</w:t>
                            </w:r>
                          </w:p>
                          <w:p w14:paraId="4FBB605B" w14:textId="626C68A9" w:rsidR="00A5063D" w:rsidRPr="008A5A70" w:rsidRDefault="00A5063D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3F800EB" wp14:editId="0C483C4C">
                                  <wp:extent cx="764540" cy="625058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ve_senses[1]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030" cy="63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A0541" w14:textId="56C330CB" w:rsidR="001657AD" w:rsidRPr="007569D7" w:rsidRDefault="007569D7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569D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Senses</w:t>
                            </w:r>
                            <w:r w:rsidR="008A5A70" w:rsidRPr="007569D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5D7EBA06" w14:textId="43B36FC9" w:rsidR="00A5063D" w:rsidRPr="00A5063D" w:rsidRDefault="00A5063D" w:rsidP="00A5063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063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 are 5 senses: sight, hearing, taste, smell and touch.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They help us experience the world around us.</w:t>
                            </w:r>
                          </w:p>
                          <w:p w14:paraId="36354576" w14:textId="77777777"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B68A46" w14:textId="77777777" w:rsidR="001657AD" w:rsidRDefault="001657AD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E36111" w14:textId="77777777" w:rsidR="0097146E" w:rsidRDefault="0097146E" w:rsidP="00971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E5555" id="Rectangle 5" o:spid="_x0000_s1028" style="position:absolute;left:0;text-align:left;margin-left:321.6pt;margin-top:-42pt;width:181.45pt;height:40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" fillcolor="#00b050" strokecolor="#1f4d78 [1604]" strokeweight="1pt">
                <v:textbox>
                  <w:txbxContent>
                    <w:p w14:paraId="3A2ADB20" w14:textId="77777777" w:rsidR="002E25C5" w:rsidRDefault="00A8385E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E25C5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7CAFED6" wp14:editId="119EFD36">
                            <wp:extent cx="974785" cy="1116801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ve_senses[1].jpe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536" cy="113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252B67" w14:textId="77777777" w:rsidR="008A5A70" w:rsidRPr="008A5A70" w:rsidRDefault="0064370F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cience </w:t>
                      </w: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23388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Animals</w:t>
                      </w:r>
                    </w:p>
                    <w:p w14:paraId="41FEBA8D" w14:textId="77777777" w:rsidR="001657AD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Mammals – have hair and produce milk</w:t>
                      </w:r>
                      <w:r w:rsidR="001657AD"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478C89" w14:textId="77777777"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Birds – have feathers and lay eggs.</w:t>
                      </w:r>
                    </w:p>
                    <w:p w14:paraId="27E75164" w14:textId="77777777"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Reptiles – have scaly skin, usually lay eggs.</w:t>
                      </w:r>
                    </w:p>
                    <w:p w14:paraId="702A3933" w14:textId="77777777" w:rsidR="008A5A70" w:rsidRP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Amphibians – lay eggs, live part of life in water.</w:t>
                      </w:r>
                    </w:p>
                    <w:p w14:paraId="1EE14B7F" w14:textId="24BF08A5" w:rsidR="008A5A70" w:rsidRDefault="008A5A70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sz w:val="20"/>
                          <w:szCs w:val="20"/>
                        </w:rPr>
                        <w:t>Insects – have an exoskeleton and lay eggs.</w:t>
                      </w:r>
                    </w:p>
                    <w:p w14:paraId="4FBB605B" w14:textId="626C68A9" w:rsidR="00A5063D" w:rsidRPr="008A5A70" w:rsidRDefault="00A5063D" w:rsidP="00215BD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3F800EB" wp14:editId="0C483C4C">
                            <wp:extent cx="764540" cy="625058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ve_senses[1]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030" cy="636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A0541" w14:textId="56C330CB" w:rsidR="001657AD" w:rsidRPr="007569D7" w:rsidRDefault="007569D7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569D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t>Senses</w:t>
                      </w:r>
                      <w:r w:rsidR="008A5A70" w:rsidRPr="007569D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5D7EBA06" w14:textId="43B36FC9" w:rsidR="00A5063D" w:rsidRPr="00A5063D" w:rsidRDefault="00A5063D" w:rsidP="00A5063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063D">
                        <w:rPr>
                          <w:rFonts w:ascii="Arial" w:hAnsi="Arial" w:cs="Arial"/>
                          <w:sz w:val="20"/>
                          <w:szCs w:val="20"/>
                        </w:rPr>
                        <w:t>There are 5 senses: sight, hearing, taste, smell and touch.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They help us experience the world around us.</w:t>
                      </w:r>
                    </w:p>
                    <w:p w14:paraId="36354576" w14:textId="77777777"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B68A46" w14:textId="77777777" w:rsidR="001657AD" w:rsidRDefault="001657AD" w:rsidP="00215BD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E36111" w14:textId="77777777" w:rsidR="0097146E" w:rsidRDefault="0097146E" w:rsidP="009714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5F3A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3984C9" wp14:editId="6C848524">
                <wp:simplePos x="0" y="0"/>
                <wp:positionH relativeFrom="column">
                  <wp:posOffset>-716280</wp:posOffset>
                </wp:positionH>
                <wp:positionV relativeFrom="paragraph">
                  <wp:posOffset>3093720</wp:posOffset>
                </wp:positionV>
                <wp:extent cx="1417320" cy="1371600"/>
                <wp:effectExtent l="0" t="0" r="1143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B120" w14:textId="6F6C6C36" w:rsidR="007B5F3A" w:rsidRDefault="007B5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04090" wp14:editId="2266F6C0">
                                  <wp:extent cx="1219200" cy="1287780"/>
                                  <wp:effectExtent l="0" t="0" r="0" b="7620"/>
                                  <wp:docPr id="16" name="icicles568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cicles568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281" cy="369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63DD81" w14:textId="24143981" w:rsidR="007B5F3A" w:rsidRDefault="007B5F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84C9" id="_x0000_s1029" type="#_x0000_t202" style="position:absolute;left:0;text-align:left;margin-left:-56.4pt;margin-top:243.6pt;width:111.6pt;height:10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">
                <v:textbox>
                  <w:txbxContent>
                    <w:p w14:paraId="1159B120" w14:textId="6F6C6C36" w:rsidR="007B5F3A" w:rsidRDefault="007B5F3A">
                      <w:r>
                        <w:rPr>
                          <w:noProof/>
                        </w:rPr>
                        <w:drawing>
                          <wp:inline distT="0" distB="0" distL="0" distR="0" wp14:anchorId="2D804090" wp14:editId="2266F6C0">
                            <wp:extent cx="1219200" cy="1287780"/>
                            <wp:effectExtent l="0" t="0" r="0" b="7620"/>
                            <wp:docPr id="16" name="icicles568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cicles568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281" cy="369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63DD81" w14:textId="24143981" w:rsidR="007B5F3A" w:rsidRDefault="007B5F3A"/>
                  </w:txbxContent>
                </v:textbox>
                <w10:wrap type="square"/>
              </v:shape>
            </w:pict>
          </mc:Fallback>
        </mc:AlternateContent>
      </w:r>
      <w:r w:rsidR="007B5F3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0AD045" wp14:editId="6DDFCBC8">
                <wp:simplePos x="0" y="0"/>
                <wp:positionH relativeFrom="column">
                  <wp:posOffset>3223260</wp:posOffset>
                </wp:positionH>
                <wp:positionV relativeFrom="paragraph">
                  <wp:posOffset>7620</wp:posOffset>
                </wp:positionV>
                <wp:extent cx="1066800" cy="9144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2E3F" w14:textId="3690CA9B" w:rsidR="007B5F3A" w:rsidRDefault="007B5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96EBA" wp14:editId="1E2352BE">
                                  <wp:extent cx="889847" cy="767080"/>
                                  <wp:effectExtent l="0" t="0" r="571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violet-flam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606" cy="769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D045" id="_x0000_s1030" type="#_x0000_t202" style="position:absolute;left:0;text-align:left;margin-left:253.8pt;margin-top:.6pt;width:84pt;height:1in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">
                <v:textbox>
                  <w:txbxContent>
                    <w:p w14:paraId="5F272E3F" w14:textId="3690CA9B" w:rsidR="007B5F3A" w:rsidRDefault="007B5F3A">
                      <w:r>
                        <w:rPr>
                          <w:noProof/>
                        </w:rPr>
                        <w:drawing>
                          <wp:inline distT="0" distB="0" distL="0" distR="0" wp14:anchorId="6BB96EBA" wp14:editId="1E2352BE">
                            <wp:extent cx="889847" cy="767080"/>
                            <wp:effectExtent l="0" t="0" r="571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violet-flam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606" cy="769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154A0C" wp14:editId="3359B72B">
                <wp:simplePos x="0" y="0"/>
                <wp:positionH relativeFrom="column">
                  <wp:posOffset>-701040</wp:posOffset>
                </wp:positionH>
                <wp:positionV relativeFrom="paragraph">
                  <wp:posOffset>853440</wp:posOffset>
                </wp:positionV>
                <wp:extent cx="1041400" cy="731520"/>
                <wp:effectExtent l="0" t="0" r="254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997E" w14:textId="20C67CBD" w:rsidR="00215BD3" w:rsidRDefault="007B5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C1342" wp14:editId="4E3E8A95">
                                  <wp:extent cx="830580" cy="617220"/>
                                  <wp:effectExtent l="0" t="0" r="7620" b="0"/>
                                  <wp:docPr id="9" name="48647105_eaec47c732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48647105_eaec47c732_z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54" cy="119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4A0C" id="_x0000_s1031" type="#_x0000_t202" style="position:absolute;left:0;text-align:left;margin-left:-55.2pt;margin-top:67.2pt;width:82pt;height:57.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">
                <v:textbox>
                  <w:txbxContent>
                    <w:p w14:paraId="27E3997E" w14:textId="20C67CBD" w:rsidR="00215BD3" w:rsidRDefault="007B5F3A">
                      <w:r>
                        <w:rPr>
                          <w:noProof/>
                        </w:rPr>
                        <w:drawing>
                          <wp:inline distT="0" distB="0" distL="0" distR="0" wp14:anchorId="79AC1342" wp14:editId="4E3E8A95">
                            <wp:extent cx="830580" cy="617220"/>
                            <wp:effectExtent l="0" t="0" r="7620" b="0"/>
                            <wp:docPr id="9" name="48647105_eaec47c732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48647105_eaec47c732_z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54" cy="119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F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9A0791F" wp14:editId="1810F558">
                <wp:simplePos x="0" y="0"/>
                <wp:positionH relativeFrom="column">
                  <wp:posOffset>-464820</wp:posOffset>
                </wp:positionH>
                <wp:positionV relativeFrom="paragraph">
                  <wp:posOffset>0</wp:posOffset>
                </wp:positionV>
                <wp:extent cx="876300" cy="828040"/>
                <wp:effectExtent l="0" t="0" r="19050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5075" w14:textId="77777777" w:rsidR="00623388" w:rsidRDefault="00623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64AD34" wp14:editId="1185EC10">
                                  <wp:extent cx="706150" cy="76264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194-owl_5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50" cy="762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791F" id="_x0000_s1032" type="#_x0000_t202" style="position:absolute;left:0;text-align:left;margin-left:-36.6pt;margin-top:0;width:69pt;height:65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">
                <v:textbox>
                  <w:txbxContent>
                    <w:p w14:paraId="54F25075" w14:textId="77777777" w:rsidR="00623388" w:rsidRDefault="00623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64AD34" wp14:editId="1185EC10">
                            <wp:extent cx="706150" cy="76264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194-owl_5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150" cy="762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9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D45D04" wp14:editId="202615B7">
                <wp:simplePos x="0" y="0"/>
                <wp:positionH relativeFrom="column">
                  <wp:posOffset>4328160</wp:posOffset>
                </wp:positionH>
                <wp:positionV relativeFrom="paragraph">
                  <wp:posOffset>4747260</wp:posOffset>
                </wp:positionV>
                <wp:extent cx="1951990" cy="4617720"/>
                <wp:effectExtent l="0" t="0" r="1016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4617720"/>
                        </a:xfrm>
                        <a:prstGeom prst="rect">
                          <a:avLst/>
                        </a:prstGeom>
                        <a:solidFill>
                          <a:srgbClr val="F1750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E74DF" w14:textId="77777777" w:rsidR="00E11DBB" w:rsidRDefault="000461C7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8FD4C" wp14:editId="3D1CD496">
                                  <wp:extent cx="577759" cy="385172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59" cy="38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665DA" w14:textId="2797470B" w:rsidR="000B1553" w:rsidRDefault="00156B79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DA8">
                              <w:rPr>
                                <w:rFonts w:ascii="Arial" w:hAnsi="Arial" w:cs="Arial"/>
                                <w:b/>
                              </w:rPr>
                              <w:t>Computing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="00011979">
                              <w:rPr>
                                <w:rFonts w:ascii="Arial" w:hAnsi="Arial" w:cs="Arial"/>
                                <w:b/>
                              </w:rPr>
                              <w:t>Graphs</w:t>
                            </w:r>
                          </w:p>
                          <w:p w14:paraId="5129EBB2" w14:textId="77777777" w:rsidR="00011979" w:rsidRDefault="00011979" w:rsidP="0001197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37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Pictogram: where a picture indicates a number of objects</w:t>
                            </w:r>
                          </w:p>
                          <w:p w14:paraId="5043DD69" w14:textId="77777777" w:rsidR="00011979" w:rsidRPr="00753712" w:rsidRDefault="00011979" w:rsidP="0001197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Bar chart/ histogram: number indicate by a bar or block</w:t>
                            </w:r>
                          </w:p>
                          <w:p w14:paraId="062B466A" w14:textId="77777777" w:rsidR="00A8385E" w:rsidRDefault="000B1553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D336AF" wp14:editId="27E5904C">
                                  <wp:extent cx="502884" cy="359925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5027" t="24116" r="79936" b="5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748" cy="38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1F13">
                              <w:rPr>
                                <w:rFonts w:ascii="Arial" w:hAnsi="Arial" w:cs="Arial"/>
                                <w:b/>
                              </w:rPr>
                              <w:t xml:space="preserve">  Internet</w:t>
                            </w:r>
                          </w:p>
                          <w:p w14:paraId="45390FBF" w14:textId="77777777" w:rsidR="00156B79" w:rsidRPr="000B1553" w:rsidRDefault="00E97E3F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Search engine – a program that searches for items on the World Wide Web using key words.</w:t>
                            </w:r>
                          </w:p>
                          <w:p w14:paraId="391DF7EA" w14:textId="77777777" w:rsidR="001657AD" w:rsidRDefault="001657AD" w:rsidP="00156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657AD">
                              <w:rPr>
                                <w:rFonts w:ascii="Arial" w:hAnsi="Arial" w:cs="Arial"/>
                                <w:b/>
                              </w:rPr>
                              <w:t xml:space="preserve">e-safety </w:t>
                            </w:r>
                            <w:r w:rsidR="006265A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DBCAA91" w14:textId="1F5EF066" w:rsidR="000B1553" w:rsidRPr="000B1553" w:rsidRDefault="00011979" w:rsidP="00156B7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Only go online if a grown up is nearby. </w:t>
                            </w:r>
                            <w:r w:rsidR="000B1553" w:rsidRPr="000B1553">
                              <w:rPr>
                                <w:rFonts w:ascii="Arial" w:hAnsi="Arial" w:cs="Arial"/>
                              </w:rPr>
                              <w:t>Tell and adult if something upsets you.</w:t>
                            </w:r>
                            <w:r w:rsidR="000B1553">
                              <w:rPr>
                                <w:rFonts w:ascii="Arial" w:hAnsi="Arial" w:cs="Arial"/>
                              </w:rPr>
                              <w:t xml:space="preserve"> Keep personal information a</w:t>
                            </w:r>
                            <w:r w:rsidR="00F91F13">
                              <w:rPr>
                                <w:rFonts w:ascii="Arial" w:hAnsi="Arial" w:cs="Arial"/>
                              </w:rPr>
                              <w:t xml:space="preserve">nd passwords secure.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Be kind to others online. Friends are real people that we know.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45D04" id="Rectangle 7" o:spid="_x0000_s1033" style="position:absolute;left:0;text-align:left;margin-left:340.8pt;margin-top:373.8pt;width:153.7pt;height:363.6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" fillcolor="#f1750f" strokecolor="#1f4d78 [1604]" strokeweight="1pt">
                <v:textbox>
                  <w:txbxContent>
                    <w:p w14:paraId="472E74DF" w14:textId="77777777" w:rsidR="00E11DBB" w:rsidRDefault="000461C7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8FD4C" wp14:editId="3D1CD496">
                            <wp:extent cx="577759" cy="385172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59" cy="3851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665DA" w14:textId="2797470B" w:rsidR="000B1553" w:rsidRDefault="00156B79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4DA8">
                        <w:rPr>
                          <w:rFonts w:ascii="Arial" w:hAnsi="Arial" w:cs="Arial"/>
                          <w:b/>
                        </w:rPr>
                        <w:t>Computing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="00011979">
                        <w:rPr>
                          <w:rFonts w:ascii="Arial" w:hAnsi="Arial" w:cs="Arial"/>
                          <w:b/>
                        </w:rPr>
                        <w:t>Graphs</w:t>
                      </w:r>
                    </w:p>
                    <w:p w14:paraId="5129EBB2" w14:textId="77777777" w:rsidR="00011979" w:rsidRDefault="00011979" w:rsidP="0001197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3712">
                        <w:rPr>
                          <w:rFonts w:ascii="Arial" w:hAnsi="Arial" w:cs="Arial"/>
                          <w:sz w:val="18"/>
                          <w:szCs w:val="18"/>
                        </w:rPr>
                        <w:t>Pictogram: where a picture indicates a number of objects</w:t>
                      </w:r>
                    </w:p>
                    <w:p w14:paraId="5043DD69" w14:textId="77777777" w:rsidR="00011979" w:rsidRPr="00753712" w:rsidRDefault="00011979" w:rsidP="0001197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Bar chart/ histogram: number indicate by a bar or block</w:t>
                      </w:r>
                    </w:p>
                    <w:p w14:paraId="062B466A" w14:textId="77777777" w:rsidR="00A8385E" w:rsidRDefault="000B1553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D336AF" wp14:editId="27E5904C">
                            <wp:extent cx="502884" cy="359925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2"/>
                                    <a:srcRect l="5027" t="24116" r="79936" b="5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1748" cy="380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1F13">
                        <w:rPr>
                          <w:rFonts w:ascii="Arial" w:hAnsi="Arial" w:cs="Arial"/>
                          <w:b/>
                        </w:rPr>
                        <w:t xml:space="preserve">  Internet</w:t>
                      </w:r>
                    </w:p>
                    <w:p w14:paraId="45390FBF" w14:textId="77777777" w:rsidR="00156B79" w:rsidRPr="000B1553" w:rsidRDefault="00E97E3F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Search engine – a program that searches for items on the World Wide Web using key words.</w:t>
                      </w:r>
                    </w:p>
                    <w:p w14:paraId="391DF7EA" w14:textId="77777777" w:rsidR="001657AD" w:rsidRDefault="001657AD" w:rsidP="00156B7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657AD">
                        <w:rPr>
                          <w:rFonts w:ascii="Arial" w:hAnsi="Arial" w:cs="Arial"/>
                          <w:b/>
                        </w:rPr>
                        <w:t xml:space="preserve">e-safety </w:t>
                      </w:r>
                      <w:r w:rsidR="006265A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4DBCAA91" w14:textId="1F5EF066" w:rsidR="000B1553" w:rsidRPr="000B1553" w:rsidRDefault="00011979" w:rsidP="00156B7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Only go online if a grown up is nearby. </w:t>
                      </w:r>
                      <w:r w:rsidR="000B1553" w:rsidRPr="000B1553">
                        <w:rPr>
                          <w:rFonts w:ascii="Arial" w:hAnsi="Arial" w:cs="Arial"/>
                        </w:rPr>
                        <w:t>Tell and adult if something upsets you.</w:t>
                      </w:r>
                      <w:r w:rsidR="000B1553">
                        <w:rPr>
                          <w:rFonts w:ascii="Arial" w:hAnsi="Arial" w:cs="Arial"/>
                        </w:rPr>
                        <w:t xml:space="preserve"> Keep personal information a</w:t>
                      </w:r>
                      <w:r w:rsidR="00F91F13">
                        <w:rPr>
                          <w:rFonts w:ascii="Arial" w:hAnsi="Arial" w:cs="Arial"/>
                        </w:rPr>
                        <w:t xml:space="preserve">nd passwords secure. </w:t>
                      </w:r>
                      <w:r>
                        <w:rPr>
                          <w:rFonts w:ascii="Arial" w:hAnsi="Arial" w:cs="Arial"/>
                        </w:rPr>
                        <w:t xml:space="preserve"> Be kind to others online. Friends are real people that we know.</w:t>
                      </w:r>
                    </w:p>
                  </w:txbxContent>
                </v:textbox>
              </v:rect>
            </w:pict>
          </mc:Fallback>
        </mc:AlternateContent>
      </w:r>
      <w:r w:rsidR="007569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A64191" wp14:editId="5409043C">
                <wp:simplePos x="0" y="0"/>
                <wp:positionH relativeFrom="margin">
                  <wp:posOffset>30480</wp:posOffset>
                </wp:positionH>
                <wp:positionV relativeFrom="paragraph">
                  <wp:posOffset>7490460</wp:posOffset>
                </wp:positionV>
                <wp:extent cx="1264920" cy="609600"/>
                <wp:effectExtent l="0" t="0" r="1143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7495D" w14:textId="77777777" w:rsidR="00DF7DC6" w:rsidRDefault="00DF7DC6" w:rsidP="00DF7D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55A4B" wp14:editId="36D1617F">
                                  <wp:extent cx="989297" cy="46249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1200px-Color_mixture.svg[1]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297" cy="46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4191" id="_x0000_s1034" type="#_x0000_t202" style="position:absolute;left:0;text-align:left;margin-left:2.4pt;margin-top:589.8pt;width:99.6pt;height:4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">
                <v:textbox>
                  <w:txbxContent>
                    <w:p w14:paraId="7847495D" w14:textId="77777777" w:rsidR="00DF7DC6" w:rsidRDefault="00DF7DC6" w:rsidP="00DF7DC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555A4B" wp14:editId="36D1617F">
                            <wp:extent cx="989297" cy="46249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1200px-Color_mixture.svg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297" cy="46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5B9AA1" wp14:editId="545C0B41">
                <wp:simplePos x="0" y="0"/>
                <wp:positionH relativeFrom="column">
                  <wp:posOffset>-225425</wp:posOffset>
                </wp:positionH>
                <wp:positionV relativeFrom="paragraph">
                  <wp:posOffset>464185</wp:posOffset>
                </wp:positionV>
                <wp:extent cx="4308389" cy="2833816"/>
                <wp:effectExtent l="0" t="0" r="1651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389" cy="283381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68378" w14:textId="77777777" w:rsidR="00AA3A52" w:rsidRDefault="00AA3A52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F03F09" wp14:editId="6FAF356D">
                                  <wp:extent cx="1465357" cy="767751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00318-worldmap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478" cy="778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E35BD" w14:textId="77777777" w:rsidR="002E25C5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Geography – continents, oceans and weather</w:t>
                            </w:r>
                          </w:p>
                          <w:p w14:paraId="2A804E68" w14:textId="77777777"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 xml:space="preserve">Continents – Europe, Asia, Africa, North America, South America, Australasia, Antarctica </w:t>
                            </w:r>
                          </w:p>
                          <w:p w14:paraId="174CAED8" w14:textId="77777777"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Oceans – Atlantic, Pacific, Indian, Arctic, Southern</w:t>
                            </w:r>
                          </w:p>
                          <w:p w14:paraId="73DC5DBF" w14:textId="77777777"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Equator – an imaginary horizontal line passing round the middle of the world.</w:t>
                            </w:r>
                          </w:p>
                          <w:p w14:paraId="68055AF3" w14:textId="77777777" w:rsidR="007423CE" w:rsidRPr="008A5A70" w:rsidRDefault="007423CE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</w:rPr>
                              <w:t>Poles – the top and bottom of the world, where it is cold.</w:t>
                            </w:r>
                          </w:p>
                          <w:p w14:paraId="307F1224" w14:textId="77777777"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5E7BE35" w14:textId="77777777"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78A389" w14:textId="77777777" w:rsidR="006265A4" w:rsidRPr="006265A4" w:rsidRDefault="006265A4" w:rsidP="00174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5B9AA1" id="Rectangle 2" o:spid="_x0000_s1035" style="position:absolute;left:0;text-align:left;margin-left:-17.75pt;margin-top:36.55pt;width:339.25pt;height:223.1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" fillcolor="#00b0f0" strokecolor="#1f4d78 [1604]" strokeweight="1pt">
                <v:textbox>
                  <w:txbxContent>
                    <w:p w14:paraId="09768378" w14:textId="77777777" w:rsidR="00AA3A52" w:rsidRDefault="00AA3A52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4F03F09" wp14:editId="6FAF356D">
                            <wp:extent cx="1465357" cy="767751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00318-worldmap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478" cy="778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E35BD" w14:textId="77777777" w:rsidR="002E25C5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Geography – continents, oceans and weather</w:t>
                      </w:r>
                    </w:p>
                    <w:p w14:paraId="2A804E68" w14:textId="77777777"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 xml:space="preserve">Continents – Europe, Asia, Africa, North America, South America, Australasia, Antarctica </w:t>
                      </w:r>
                    </w:p>
                    <w:p w14:paraId="174CAED8" w14:textId="77777777"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Oceans – Atlantic, Pacific, Indian, Arctic, Southern</w:t>
                      </w:r>
                    </w:p>
                    <w:p w14:paraId="73DC5DBF" w14:textId="77777777"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Equator – an imaginary horizontal line passing round the middle of the world.</w:t>
                      </w:r>
                    </w:p>
                    <w:p w14:paraId="68055AF3" w14:textId="77777777" w:rsidR="007423CE" w:rsidRPr="008A5A70" w:rsidRDefault="007423CE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A5A70">
                        <w:rPr>
                          <w:rFonts w:ascii="Arial" w:hAnsi="Arial" w:cs="Arial"/>
                        </w:rPr>
                        <w:t>Poles – the top and bottom of the world, where it is cold.</w:t>
                      </w:r>
                    </w:p>
                    <w:p w14:paraId="307F1224" w14:textId="77777777"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5E7BE35" w14:textId="77777777"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78A389" w14:textId="77777777" w:rsidR="006265A4" w:rsidRPr="006265A4" w:rsidRDefault="006265A4" w:rsidP="00174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4808BA" wp14:editId="6E839352">
                <wp:simplePos x="0" y="0"/>
                <wp:positionH relativeFrom="column">
                  <wp:posOffset>-238125</wp:posOffset>
                </wp:positionH>
                <wp:positionV relativeFrom="paragraph">
                  <wp:posOffset>3486150</wp:posOffset>
                </wp:positionV>
                <wp:extent cx="4322445" cy="4143375"/>
                <wp:effectExtent l="0" t="0" r="2095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1A7F2" w14:textId="77777777" w:rsidR="000461C7" w:rsidRDefault="000461C7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32AD6A" wp14:editId="790A2BF6">
                                  <wp:extent cx="1348740" cy="789975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ostbox,_Pembroke_Road,_Framlingham_-_geograph.org.uk_-_1394750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557" cy="80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4B80C" w14:textId="77777777" w:rsidR="002E2436" w:rsidRDefault="00623388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History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4370F" w:rsidRPr="00084DA8">
                              <w:rPr>
                                <w:rFonts w:ascii="Arial" w:hAnsi="Arial" w:cs="Arial"/>
                                <w:b/>
                              </w:rPr>
                              <w:t>–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Events beyond living memory</w:t>
                            </w:r>
                          </w:p>
                          <w:p w14:paraId="13D562A1" w14:textId="3EB97601" w:rsidR="00AA3A52" w:rsidRDefault="007569D7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The Great Plague and Great Fire of London</w:t>
                            </w:r>
                          </w:p>
                          <w:p w14:paraId="7C356BCA" w14:textId="77777777" w:rsidR="000461C7" w:rsidRDefault="000461C7" w:rsidP="00215B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33A6BA" wp14:editId="1EDC5518">
                                  <wp:extent cx="881652" cy="495929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helmsford_Cathedral_Exterior,_Essex,_UK_-_Diliff[1]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652" cy="495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751228" w14:textId="3A6DE89D" w:rsidR="00E97E3F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7569D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7569D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– the year of the </w:t>
                            </w:r>
                            <w:r w:rsidR="007569D7">
                              <w:rPr>
                                <w:rFonts w:ascii="Arial" w:hAnsi="Arial" w:cs="Arial"/>
                              </w:rPr>
                              <w:t>Great Plague.</w:t>
                            </w:r>
                          </w:p>
                          <w:p w14:paraId="2581ADD2" w14:textId="3CA0C2F6" w:rsidR="007569D7" w:rsidRDefault="007569D7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1666 – the year of the Great Fire of London</w:t>
                            </w:r>
                          </w:p>
                          <w:p w14:paraId="056510FC" w14:textId="77777777" w:rsidR="007569D7" w:rsidRDefault="007569D7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Samuel Pepys – he wrote a diary that helps us know what happened.</w:t>
                            </w:r>
                          </w:p>
                          <w:p w14:paraId="5C2CE296" w14:textId="5826C590" w:rsidR="00E97E3F" w:rsidRPr="007944FF" w:rsidRDefault="007569D7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Sir Christopher Wren – an architect who helped plan and rebuild London.</w:t>
                            </w:r>
                            <w:r w:rsidR="00E97E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808BA" id="Rectangle 6" o:spid="_x0000_s1036" style="position:absolute;left:0;text-align:left;margin-left:-18.75pt;margin-top:274.5pt;width:340.35pt;height:32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" fillcolor="#5b9bd5 [3204]" strokecolor="#1f4d78 [1604]" strokeweight="1pt">
                <v:textbox>
                  <w:txbxContent>
                    <w:p w14:paraId="09F1A7F2" w14:textId="77777777" w:rsidR="000461C7" w:rsidRDefault="000461C7" w:rsidP="00DF7DC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C32AD6A" wp14:editId="790A2BF6">
                            <wp:extent cx="1348740" cy="789975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ostbox,_Pembroke_Road,_Framlingham_-_geograph.org.uk_-_1394750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557" cy="8021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4B80C" w14:textId="77777777" w:rsidR="002E2436" w:rsidRDefault="00623388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History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4370F" w:rsidRPr="00084DA8">
                        <w:rPr>
                          <w:rFonts w:ascii="Arial" w:hAnsi="Arial" w:cs="Arial"/>
                          <w:b/>
                        </w:rPr>
                        <w:t>–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Events beyond living memory</w:t>
                      </w:r>
                    </w:p>
                    <w:p w14:paraId="13D562A1" w14:textId="3EB97601" w:rsidR="00AA3A52" w:rsidRDefault="007569D7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The Great Plague and Great Fire of London</w:t>
                      </w:r>
                    </w:p>
                    <w:p w14:paraId="7C356BCA" w14:textId="77777777" w:rsidR="000461C7" w:rsidRDefault="000461C7" w:rsidP="00215BD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F33A6BA" wp14:editId="1EDC5518">
                            <wp:extent cx="881652" cy="495929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helmsford_Cathedral_Exterior,_Essex,_UK_-_Diliff[1]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652" cy="495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751228" w14:textId="3A6DE89D" w:rsidR="00E97E3F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7569D7">
                        <w:rPr>
                          <w:rFonts w:ascii="Arial" w:hAnsi="Arial" w:cs="Arial"/>
                        </w:rPr>
                        <w:t>6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="007569D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– the year of the </w:t>
                      </w:r>
                      <w:r w:rsidR="007569D7">
                        <w:rPr>
                          <w:rFonts w:ascii="Arial" w:hAnsi="Arial" w:cs="Arial"/>
                        </w:rPr>
                        <w:t>Great Plague.</w:t>
                      </w:r>
                    </w:p>
                    <w:p w14:paraId="2581ADD2" w14:textId="3CA0C2F6" w:rsidR="007569D7" w:rsidRDefault="007569D7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1666 – the year of the Great Fire of London</w:t>
                      </w:r>
                    </w:p>
                    <w:p w14:paraId="056510FC" w14:textId="77777777" w:rsidR="007569D7" w:rsidRDefault="007569D7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Samuel Pepys – he wrote a diary that helps us know what happened.</w:t>
                      </w:r>
                    </w:p>
                    <w:p w14:paraId="5C2CE296" w14:textId="5826C590" w:rsidR="00E97E3F" w:rsidRPr="007944FF" w:rsidRDefault="007569D7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Sir Christopher Wren – an architect who helped plan and rebuild London.</w:t>
                      </w:r>
                      <w:r w:rsidR="00E97E3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F7D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B7A321" wp14:editId="39A68340">
                <wp:simplePos x="0" y="0"/>
                <wp:positionH relativeFrom="column">
                  <wp:posOffset>-323850</wp:posOffset>
                </wp:positionH>
                <wp:positionV relativeFrom="paragraph">
                  <wp:posOffset>8305800</wp:posOffset>
                </wp:positionV>
                <wp:extent cx="2133600" cy="12096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0CC7" w14:textId="6287D584" w:rsidR="00DF7DC6" w:rsidRDefault="008D044A" w:rsidP="00DF7DC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Art: </w:t>
                            </w:r>
                            <w:r w:rsidR="007569D7">
                              <w:rPr>
                                <w:b/>
                                <w:color w:val="C00000"/>
                              </w:rPr>
                              <w:t>printing</w:t>
                            </w:r>
                          </w:p>
                          <w:p w14:paraId="5C568253" w14:textId="77777777" w:rsidR="00011979" w:rsidRPr="00DA7AF4" w:rsidRDefault="00011979" w:rsidP="00011979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Vegetable cut:</w:t>
                            </w:r>
                            <w:r w:rsidRPr="00DA7AF4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shapes cut out of a vegetable to leave a shape</w:t>
                            </w:r>
                          </w:p>
                          <w:p w14:paraId="7DD288EF" w14:textId="77777777" w:rsidR="00011979" w:rsidRPr="00DA7AF4" w:rsidRDefault="00011979" w:rsidP="00011979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Press print</w:t>
                            </w:r>
                            <w:r w:rsidRPr="00DA7AF4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: shapes pressed into a soft material to leave an area that will not print.</w:t>
                            </w:r>
                          </w:p>
                          <w:p w14:paraId="1203B325" w14:textId="77777777" w:rsidR="00DF7DC6" w:rsidRPr="00DF7DC6" w:rsidRDefault="00DF7DC6" w:rsidP="00DF7DC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7A321" id="Rectangle 27" o:spid="_x0000_s1037" style="position:absolute;left:0;text-align:left;margin-left:-25.5pt;margin-top:654pt;width:168pt;height:9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CDB0CC7" w14:textId="6287D584" w:rsidR="00DF7DC6" w:rsidRDefault="008D044A" w:rsidP="00DF7DC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Art: </w:t>
                      </w:r>
                      <w:r w:rsidR="007569D7">
                        <w:rPr>
                          <w:b/>
                          <w:color w:val="C00000"/>
                        </w:rPr>
                        <w:t>printing</w:t>
                      </w:r>
                    </w:p>
                    <w:p w14:paraId="5C568253" w14:textId="77777777" w:rsidR="00011979" w:rsidRPr="00DA7AF4" w:rsidRDefault="00011979" w:rsidP="00011979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Vegetable cut:</w:t>
                      </w:r>
                      <w:r w:rsidRPr="00DA7AF4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shapes cut out of a vegetable to leave a shape</w:t>
                      </w:r>
                    </w:p>
                    <w:p w14:paraId="7DD288EF" w14:textId="77777777" w:rsidR="00011979" w:rsidRPr="00DA7AF4" w:rsidRDefault="00011979" w:rsidP="00011979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Press print</w:t>
                      </w:r>
                      <w:r w:rsidRPr="00DA7AF4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: shapes pressed into a soft material to leave an area that will not print.</w:t>
                      </w:r>
                    </w:p>
                    <w:p w14:paraId="1203B325" w14:textId="77777777" w:rsidR="00DF7DC6" w:rsidRPr="00DF7DC6" w:rsidRDefault="00DF7DC6" w:rsidP="00DF7DC6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B70" w:rsidRPr="00174B70">
        <w:rPr>
          <w:rFonts w:ascii="CCW Cursive Writing 22" w:hAnsi="CCW Cursive Writing 22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A0A05" wp14:editId="2B254AFE">
                <wp:simplePos x="0" y="0"/>
                <wp:positionH relativeFrom="column">
                  <wp:posOffset>-395416</wp:posOffset>
                </wp:positionH>
                <wp:positionV relativeFrom="paragraph">
                  <wp:posOffset>-420130</wp:posOffset>
                </wp:positionV>
                <wp:extent cx="4225873" cy="724535"/>
                <wp:effectExtent l="0" t="0" r="2286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873" cy="7245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BD9C" w14:textId="38F73CDA" w:rsidR="00713B62" w:rsidRDefault="00EF6862" w:rsidP="00174B70">
                            <w:pPr>
                              <w:jc w:val="center"/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50741"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>IRE</w:t>
                            </w:r>
                            <w:r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650741"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>IC</w:t>
                            </w:r>
                            <w:r>
                              <w:rPr>
                                <w:rFonts w:ascii="CCW Cursive Writing 22" w:hAnsi="CCW Cursive Writing 22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1F47041B" w14:textId="77777777" w:rsidR="00713B62" w:rsidRPr="0097146E" w:rsidRDefault="00623388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74B70" w:rsidRPr="00971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Knowledge Organiser</w:t>
                            </w:r>
                            <w:r w:rsidR="00215BD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Year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FA0A05" id="Rectangle 1" o:spid="_x0000_s1038" style="position:absolute;left:0;text-align:left;margin-left:-31.15pt;margin-top:-33.1pt;width:332.75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" fillcolor="#002060" strokecolor="#1f4d78 [1604]" strokeweight="1pt">
                <v:textbox>
                  <w:txbxContent>
                    <w:p w14:paraId="6A10BD9C" w14:textId="38F73CDA" w:rsidR="00713B62" w:rsidRDefault="00EF6862" w:rsidP="00174B70">
                      <w:pPr>
                        <w:jc w:val="center"/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>F</w:t>
                      </w:r>
                      <w:r w:rsidR="00650741"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>IRE</w:t>
                      </w:r>
                      <w:r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 xml:space="preserve"> and </w:t>
                      </w:r>
                      <w:r w:rsidR="00650741"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>IC</w:t>
                      </w:r>
                      <w:r>
                        <w:rPr>
                          <w:rFonts w:ascii="CCW Cursive Writing 22" w:hAnsi="CCW Cursive Writing 22"/>
                          <w:b/>
                          <w:sz w:val="28"/>
                          <w:szCs w:val="28"/>
                        </w:rPr>
                        <w:t>E</w:t>
                      </w:r>
                    </w:p>
                    <w:p w14:paraId="1F47041B" w14:textId="77777777" w:rsidR="00713B62" w:rsidRPr="0097146E" w:rsidRDefault="00623388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174B70" w:rsidRPr="00971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Knowledge Organiser</w:t>
                      </w:r>
                      <w:r w:rsidR="00215BD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Year 1 </w:t>
                      </w:r>
                    </w:p>
                  </w:txbxContent>
                </v:textbox>
              </v:rect>
            </w:pict>
          </mc:Fallback>
        </mc:AlternateContent>
      </w:r>
      <w:r w:rsidR="00721E9B">
        <w:t>`</w:t>
      </w:r>
      <w:r w:rsidR="00721E9B">
        <w:tab/>
      </w:r>
    </w:p>
    <w:sectPr w:rsidR="00CD5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006B8"/>
    <w:multiLevelType w:val="hybridMultilevel"/>
    <w:tmpl w:val="FB045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25"/>
    <w:rsid w:val="00011979"/>
    <w:rsid w:val="000461C7"/>
    <w:rsid w:val="000742A6"/>
    <w:rsid w:val="00084DA8"/>
    <w:rsid w:val="000A687E"/>
    <w:rsid w:val="000B1553"/>
    <w:rsid w:val="000F0AA4"/>
    <w:rsid w:val="00156B79"/>
    <w:rsid w:val="001657AD"/>
    <w:rsid w:val="00170147"/>
    <w:rsid w:val="00174B70"/>
    <w:rsid w:val="00180C38"/>
    <w:rsid w:val="00213ACD"/>
    <w:rsid w:val="00215BD3"/>
    <w:rsid w:val="002E2436"/>
    <w:rsid w:val="002E25C5"/>
    <w:rsid w:val="00623388"/>
    <w:rsid w:val="006265A4"/>
    <w:rsid w:val="0064370F"/>
    <w:rsid w:val="00650741"/>
    <w:rsid w:val="006C5190"/>
    <w:rsid w:val="00713B62"/>
    <w:rsid w:val="00721E9B"/>
    <w:rsid w:val="007423CE"/>
    <w:rsid w:val="007569D7"/>
    <w:rsid w:val="007836BB"/>
    <w:rsid w:val="007944FF"/>
    <w:rsid w:val="007B5F3A"/>
    <w:rsid w:val="008A5A70"/>
    <w:rsid w:val="008D044A"/>
    <w:rsid w:val="0097146E"/>
    <w:rsid w:val="009A697B"/>
    <w:rsid w:val="009F2992"/>
    <w:rsid w:val="00A13DCD"/>
    <w:rsid w:val="00A5063D"/>
    <w:rsid w:val="00A8385E"/>
    <w:rsid w:val="00AA3A52"/>
    <w:rsid w:val="00AD46F0"/>
    <w:rsid w:val="00B420AF"/>
    <w:rsid w:val="00B47F6E"/>
    <w:rsid w:val="00CD5CE9"/>
    <w:rsid w:val="00CF3CC7"/>
    <w:rsid w:val="00CF4B12"/>
    <w:rsid w:val="00DF7DC6"/>
    <w:rsid w:val="00E11DBB"/>
    <w:rsid w:val="00E97E3F"/>
    <w:rsid w:val="00EF6862"/>
    <w:rsid w:val="00F00CE6"/>
    <w:rsid w:val="00F73825"/>
    <w:rsid w:val="00F91F13"/>
    <w:rsid w:val="00F9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55807"/>
  <w15:chartTrackingRefBased/>
  <w15:docId w15:val="{0BB61EA7-63D0-4C61-B503-B0025C52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AA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A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photoeverywhere.co.uk/west/winterholiday/slides/icicles5683.htm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" Type="http://schemas.openxmlformats.org/officeDocument/2006/relationships/customXml" Target="../customXml/item3.xml"/><Relationship Id="rId21" Type="http://schemas.openxmlformats.org/officeDocument/2006/relationships/hyperlink" Target="https://learningcenter.unc.edu/tips-and-tools/understanding-diagrams-and-graph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hyperlink" Target="http://www.flickr.com/photos/xikita/48647105/" TargetMode="External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hyperlink" Target="https://wellcomecollection.org/articles/XGaG2hAAANfAsTG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://www.pngall.com/childhood-png" TargetMode="External"/><Relationship Id="rId5" Type="http://schemas.openxmlformats.org/officeDocument/2006/relationships/styles" Target="styles.xml"/><Relationship Id="rId15" Type="http://schemas.openxmlformats.org/officeDocument/2006/relationships/hyperlink" Target="https://pxhere.com/en/photo/570988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g"/><Relationship Id="rId10" Type="http://schemas.openxmlformats.org/officeDocument/2006/relationships/image" Target="media/image2.png"/><Relationship Id="rId19" Type="http://schemas.openxmlformats.org/officeDocument/2006/relationships/hyperlink" Target="https://en.wikipedia.org/wiki/Penguin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flickr.com/photos/bohnenhase/8232287916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png"/><Relationship Id="rId27" Type="http://schemas.openxmlformats.org/officeDocument/2006/relationships/hyperlink" Target="http://loyaltybindsme.blogspot.com/2012/09/the-great-fire-of-london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be2ee3-5819-4fc6-9e4c-b648fc4ffbc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8F52F10B13946A15F05B7A6E68C44" ma:contentTypeVersion="14" ma:contentTypeDescription="Create a new document." ma:contentTypeScope="" ma:versionID="1a5ebbc2528ef354db4b1c5993865a1f">
  <xsd:schema xmlns:xsd="http://www.w3.org/2001/XMLSchema" xmlns:xs="http://www.w3.org/2001/XMLSchema" xmlns:p="http://schemas.microsoft.com/office/2006/metadata/properties" xmlns:ns3="adbe2ee3-5819-4fc6-9e4c-b648fc4ffbc3" targetNamespace="http://schemas.microsoft.com/office/2006/metadata/properties" ma:root="true" ma:fieldsID="b774ba0a4651cea750d20e0d4df1ebf6" ns3:_="">
    <xsd:import namespace="adbe2ee3-5819-4fc6-9e4c-b648fc4ffb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e2ee3-5819-4fc6-9e4c-b648fc4ff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CB9FEF-933D-4935-9B01-F5A96549AEC9}">
  <ds:schemaRefs>
    <ds:schemaRef ds:uri="http://schemas.microsoft.com/office/2006/metadata/properties"/>
    <ds:schemaRef ds:uri="adbe2ee3-5819-4fc6-9e4c-b648fc4ffbc3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C62DBFC-13EA-40C6-9D44-A4AF48EBA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C93E0-5F9C-4D24-B04B-2EC06CC993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be2ee3-5819-4fc6-9e4c-b648fc4ffb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Cathy Champion</cp:lastModifiedBy>
  <cp:revision>3</cp:revision>
  <cp:lastPrinted>2020-07-15T09:17:00Z</cp:lastPrinted>
  <dcterms:created xsi:type="dcterms:W3CDTF">2023-12-12T10:48:00Z</dcterms:created>
  <dcterms:modified xsi:type="dcterms:W3CDTF">2024-01-02T09:10:00Z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0x0101009D98F52F10B13946A15F05B7A6E68C44</vt:lpwstr>
  </property>
</Properties>
</file>